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7D" w:rsidRDefault="00841D7D" w:rsidP="00841D7D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D7D" w:rsidRDefault="00841D7D" w:rsidP="00841D7D">
      <w:pPr>
        <w:tabs>
          <w:tab w:val="left" w:pos="23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41D7D" w:rsidRDefault="00841D7D" w:rsidP="00841D7D">
      <w:pPr>
        <w:tabs>
          <w:tab w:val="left" w:pos="231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41D7D" w:rsidRDefault="00841D7D" w:rsidP="00841D7D">
      <w:pPr>
        <w:tabs>
          <w:tab w:val="left" w:pos="231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226695</wp:posOffset>
            </wp:positionH>
            <wp:positionV relativeFrom="margin">
              <wp:posOffset>-221615</wp:posOffset>
            </wp:positionV>
            <wp:extent cx="5762625" cy="647700"/>
            <wp:effectExtent l="19050" t="0" r="9525" b="0"/>
            <wp:wrapSquare wrapText="bothSides"/>
            <wp:docPr id="5" name="Obraz 1" descr="http://rpo.slaskie.pl/media/img/rpo/logotypes_bottom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rpo.slaskie.pl/media/img/rpo/logotypes_bottom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2</w:t>
      </w:r>
    </w:p>
    <w:p w:rsidR="00841D7D" w:rsidRDefault="00841D7D" w:rsidP="00841D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730F0">
        <w:rPr>
          <w:rFonts w:ascii="Times New Roman" w:hAnsi="Times New Roman"/>
          <w:b/>
          <w:sz w:val="24"/>
          <w:szCs w:val="24"/>
        </w:rPr>
        <w:t xml:space="preserve">Formularz ofertowy </w:t>
      </w:r>
    </w:p>
    <w:p w:rsidR="00841D7D" w:rsidRDefault="00841D7D" w:rsidP="00841D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7D" w:rsidRPr="00F730F0" w:rsidRDefault="00841D7D" w:rsidP="00841D7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1D7D" w:rsidRPr="00CA602F" w:rsidRDefault="00841D7D" w:rsidP="00841D7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4266">
        <w:rPr>
          <w:rFonts w:ascii="Times New Roman" w:hAnsi="Times New Roman"/>
          <w:sz w:val="24"/>
          <w:szCs w:val="24"/>
        </w:rPr>
        <w:tab/>
      </w:r>
      <w:r w:rsidRPr="00CA602F">
        <w:rPr>
          <w:rFonts w:ascii="Times New Roman" w:hAnsi="Times New Roman"/>
          <w:sz w:val="24"/>
          <w:szCs w:val="24"/>
        </w:rPr>
        <w:t>Miejscowość, data …………………….</w:t>
      </w:r>
    </w:p>
    <w:p w:rsidR="00841D7D" w:rsidRDefault="00841D7D" w:rsidP="00841D7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41D7D" w:rsidRPr="004C4266" w:rsidRDefault="00841D7D" w:rsidP="00841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4266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841D7D" w:rsidRPr="004C4266" w:rsidRDefault="00841D7D" w:rsidP="00841D7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C4266">
        <w:rPr>
          <w:rFonts w:ascii="Times New Roman" w:hAnsi="Times New Roman"/>
          <w:sz w:val="24"/>
          <w:szCs w:val="24"/>
        </w:rPr>
        <w:t>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4C4266">
        <w:rPr>
          <w:rFonts w:ascii="Times New Roman" w:hAnsi="Times New Roman"/>
          <w:sz w:val="24"/>
          <w:szCs w:val="24"/>
        </w:rPr>
        <w:t>…</w:t>
      </w:r>
    </w:p>
    <w:p w:rsidR="00841D7D" w:rsidRPr="00451B0E" w:rsidRDefault="00841D7D" w:rsidP="00841D7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451B0E">
        <w:rPr>
          <w:rFonts w:ascii="Times New Roman" w:hAnsi="Times New Roman"/>
          <w:sz w:val="20"/>
          <w:szCs w:val="20"/>
        </w:rPr>
        <w:t xml:space="preserve">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451B0E">
        <w:rPr>
          <w:rFonts w:ascii="Times New Roman" w:hAnsi="Times New Roman"/>
          <w:sz w:val="20"/>
          <w:szCs w:val="20"/>
        </w:rPr>
        <w:t xml:space="preserve">  Pieczątka Wykonawcy</w:t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  <w:r w:rsidRPr="00451B0E">
        <w:rPr>
          <w:rFonts w:ascii="Times New Roman" w:hAnsi="Times New Roman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6272"/>
      </w:tblGrid>
      <w:tr w:rsidR="00841D7D" w:rsidRPr="004C4266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Nazwa Wykonawcy</w:t>
            </w:r>
          </w:p>
        </w:tc>
        <w:tc>
          <w:tcPr>
            <w:tcW w:w="6272" w:type="dxa"/>
          </w:tcPr>
          <w:p w:rsidR="00841D7D" w:rsidRPr="004C4266" w:rsidRDefault="00841D7D" w:rsidP="00D158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D7D" w:rsidRPr="004C4266" w:rsidRDefault="00841D7D" w:rsidP="00D1584D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D7D" w:rsidRPr="0002171C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NIP</w:t>
            </w: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REGON</w:t>
            </w: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c>
          <w:tcPr>
            <w:tcW w:w="2943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rPr>
          <w:trHeight w:val="822"/>
        </w:trPr>
        <w:tc>
          <w:tcPr>
            <w:tcW w:w="2943" w:type="dxa"/>
            <w:tcBorders>
              <w:right w:val="single" w:sz="4" w:space="0" w:color="auto"/>
            </w:tcBorders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2171C">
              <w:rPr>
                <w:rFonts w:ascii="Times New Roman" w:hAnsi="Times New Roman"/>
                <w:b/>
                <w:sz w:val="20"/>
                <w:szCs w:val="20"/>
              </w:rPr>
              <w:t xml:space="preserve">Adres siedziby </w:t>
            </w:r>
          </w:p>
        </w:tc>
        <w:tc>
          <w:tcPr>
            <w:tcW w:w="6272" w:type="dxa"/>
            <w:tcBorders>
              <w:left w:val="single" w:sz="4" w:space="0" w:color="auto"/>
            </w:tcBorders>
          </w:tcPr>
          <w:p w:rsidR="00841D7D" w:rsidRPr="0002171C" w:rsidRDefault="00841D7D" w:rsidP="00D1584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215" w:type="dxa"/>
            <w:gridSpan w:val="2"/>
          </w:tcPr>
          <w:p w:rsidR="00841D7D" w:rsidRPr="0002171C" w:rsidRDefault="00841D7D" w:rsidP="00D1584D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7F88">
              <w:rPr>
                <w:rFonts w:ascii="Times New Roman" w:eastAsia="Times New Roman" w:hAnsi="Times New Roman"/>
                <w:b/>
                <w:sz w:val="28"/>
                <w:szCs w:val="20"/>
                <w:lang w:eastAsia="pl-PL"/>
              </w:rPr>
              <w:t xml:space="preserve">Przedmiot zamówienia </w:t>
            </w:r>
            <w:r w:rsidRPr="0002171C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4" o:spid="_x0000_s1028" type="#_x0000_t32" style="position:absolute;left:0;text-align:left;margin-left:-3.6pt;margin-top:19.55pt;width:186pt;height:0;z-index:25166131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" stroked="f"/>
              </w:pict>
            </w:r>
            <w:r w:rsidRPr="0002171C">
              <w:rPr>
                <w:noProof/>
                <w:sz w:val="20"/>
                <w:szCs w:val="20"/>
              </w:rPr>
              <w:pict>
                <v:shape id="Łącznik prosty ze strzałką 3" o:spid="_x0000_s1027" type="#_x0000_t32" style="position:absolute;left:0;text-align:left;margin-left:-3.6pt;margin-top:19.55pt;width:182.7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" stroked="f"/>
              </w:pict>
            </w:r>
          </w:p>
        </w:tc>
      </w:tr>
      <w:tr w:rsidR="00841D7D" w:rsidRPr="0002171C" w:rsidTr="00D1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6"/>
        </w:trPr>
        <w:tc>
          <w:tcPr>
            <w:tcW w:w="2943" w:type="dxa"/>
            <w:vMerge w:val="restart"/>
          </w:tcPr>
          <w:p w:rsidR="00841D7D" w:rsidRPr="0002171C" w:rsidRDefault="00841D7D" w:rsidP="00D158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Opracowanie</w:t>
            </w:r>
            <w:r w:rsidRPr="00F37F88">
              <w:rPr>
                <w:rFonts w:ascii="Times New Roman" w:hAnsi="Times New Roman"/>
                <w:b/>
                <w:sz w:val="20"/>
                <w:szCs w:val="24"/>
              </w:rPr>
              <w:t xml:space="preserve"> projektu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oraz </w:t>
            </w:r>
            <w:r w:rsidRPr="00F37F88">
              <w:rPr>
                <w:rFonts w:ascii="Times New Roman" w:hAnsi="Times New Roman"/>
                <w:b/>
                <w:sz w:val="20"/>
                <w:szCs w:val="24"/>
              </w:rPr>
              <w:t xml:space="preserve">druk 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>tablicy informacyjnej</w:t>
            </w: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71C">
              <w:rPr>
                <w:rFonts w:ascii="Times New Roman" w:hAnsi="Times New Roman"/>
                <w:sz w:val="20"/>
                <w:szCs w:val="20"/>
              </w:rPr>
              <w:t>cena brutto:</w:t>
            </w:r>
          </w:p>
          <w:p w:rsidR="00841D7D" w:rsidRPr="0002171C" w:rsidRDefault="00841D7D" w:rsidP="00D158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D7D" w:rsidRPr="0002171C" w:rsidTr="00D158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2943" w:type="dxa"/>
            <w:vMerge/>
          </w:tcPr>
          <w:p w:rsidR="00841D7D" w:rsidRPr="0002171C" w:rsidRDefault="00841D7D" w:rsidP="00D158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272" w:type="dxa"/>
          </w:tcPr>
          <w:p w:rsidR="00841D7D" w:rsidRPr="0002171C" w:rsidRDefault="00841D7D" w:rsidP="00D158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2171C">
              <w:rPr>
                <w:rFonts w:ascii="Times New Roman" w:hAnsi="Times New Roman"/>
                <w:sz w:val="20"/>
                <w:szCs w:val="20"/>
              </w:rPr>
              <w:t>cena słownie:</w:t>
            </w:r>
          </w:p>
          <w:p w:rsidR="00841D7D" w:rsidRPr="0002171C" w:rsidRDefault="00841D7D" w:rsidP="00D1584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1D7D" w:rsidRDefault="00841D7D" w:rsidP="00841D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41D7D" w:rsidRPr="0002171C" w:rsidRDefault="00841D7D" w:rsidP="00841D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2171C">
        <w:rPr>
          <w:rFonts w:ascii="Times New Roman" w:hAnsi="Times New Roman"/>
          <w:b/>
          <w:sz w:val="20"/>
          <w:szCs w:val="20"/>
        </w:rPr>
        <w:t>Jednocześnie oświadczam, iż akceptuję pozost</w:t>
      </w:r>
      <w:r>
        <w:rPr>
          <w:rFonts w:ascii="Times New Roman" w:hAnsi="Times New Roman"/>
          <w:b/>
          <w:sz w:val="20"/>
          <w:szCs w:val="20"/>
        </w:rPr>
        <w:t xml:space="preserve">ałe zapisy zapytania ofertowego </w:t>
      </w:r>
      <w:r w:rsidRPr="0002171C">
        <w:rPr>
          <w:rFonts w:ascii="Times New Roman" w:hAnsi="Times New Roman"/>
          <w:b/>
          <w:sz w:val="20"/>
          <w:szCs w:val="20"/>
        </w:rPr>
        <w:t>i zobowiązuje się do wykonania zamówienia zgodnie z pozostałymi zapisami zapytania ofertowego.</w:t>
      </w:r>
    </w:p>
    <w:p w:rsidR="00841D7D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D7D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D7D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D7D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D7D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1D7D" w:rsidRPr="00CA602F" w:rsidRDefault="00841D7D" w:rsidP="00841D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</w:t>
      </w:r>
      <w:r w:rsidRPr="00451B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841D7D" w:rsidRDefault="00841D7D" w:rsidP="00841D7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451B0E">
        <w:rPr>
          <w:rFonts w:ascii="Times New Roman" w:hAnsi="Times New Roman"/>
          <w:sz w:val="20"/>
          <w:szCs w:val="20"/>
        </w:rPr>
        <w:t xml:space="preserve"> (podpis wykonawcy)</w:t>
      </w:r>
    </w:p>
    <w:p w:rsidR="00841D7D" w:rsidRPr="00451B0E" w:rsidRDefault="00841D7D" w:rsidP="00841D7D">
      <w:pPr>
        <w:spacing w:after="0" w:line="240" w:lineRule="auto"/>
        <w:jc w:val="center"/>
        <w:rPr>
          <w:sz w:val="20"/>
          <w:szCs w:val="20"/>
        </w:rPr>
      </w:pPr>
    </w:p>
    <w:p w:rsidR="00841D7D" w:rsidRDefault="00841D7D" w:rsidP="00841D7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41D7D" w:rsidRDefault="00841D7D" w:rsidP="00841D7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41D7D" w:rsidRDefault="00841D7D" w:rsidP="00841D7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841D7D" w:rsidRDefault="00841D7D" w:rsidP="00841D7D">
      <w:pPr>
        <w:suppressAutoHyphens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:rsidR="00A679C6" w:rsidRPr="00841D7D" w:rsidRDefault="00A679C6" w:rsidP="00841D7D"/>
    <w:sectPr w:rsidR="00A679C6" w:rsidRPr="00841D7D" w:rsidSect="00C15809">
      <w:pgSz w:w="11906" w:h="16838" w:code="9"/>
      <w:pgMar w:top="822" w:right="1134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4414EF"/>
    <w:rsid w:val="000D4A81"/>
    <w:rsid w:val="00434913"/>
    <w:rsid w:val="004414EF"/>
    <w:rsid w:val="00841D7D"/>
    <w:rsid w:val="00A679C6"/>
    <w:rsid w:val="00C1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Łącznik prosty ze strzałką 3"/>
        <o:r id="V:Rule2" type="connector" idref="#Łącznik prosty ze strzałką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4E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672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rafalcenter@poczta.onet.pl</dc:creator>
  <cp:lastModifiedBy>rafalcenter@poczta.onet.pl</cp:lastModifiedBy>
  <cp:revision>2</cp:revision>
  <dcterms:created xsi:type="dcterms:W3CDTF">2020-10-08T17:47:00Z</dcterms:created>
  <dcterms:modified xsi:type="dcterms:W3CDTF">2020-10-08T17:47:00Z</dcterms:modified>
</cp:coreProperties>
</file>